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022"/>
        <w:gridCol w:w="1528"/>
      </w:tblGrid>
      <w:tr w:rsidR="00AB6992" w:rsidRPr="00BC1D0F">
        <w:trPr>
          <w:cantSplit/>
          <w:tblHeader/>
        </w:trPr>
        <w:tc>
          <w:tcPr>
            <w:tcW w:w="646" w:type="dxa"/>
          </w:tcPr>
          <w:p w:rsidR="00AB6992" w:rsidRPr="00BC1D0F" w:rsidRDefault="00D50107" w:rsidP="002717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Red. b</w:t>
            </w:r>
            <w:r w:rsidR="00AB6992" w:rsidRPr="00BC1D0F">
              <w:rPr>
                <w:rFonts w:ascii="Arial" w:hAnsi="Arial" w:cs="Arial"/>
                <w:b/>
                <w:sz w:val="16"/>
                <w:szCs w:val="16"/>
              </w:rPr>
              <w:t>r.</w:t>
            </w:r>
          </w:p>
        </w:tc>
        <w:tc>
          <w:tcPr>
            <w:tcW w:w="7022" w:type="dxa"/>
            <w:vAlign w:val="center"/>
          </w:tcPr>
          <w:p w:rsidR="00AB6992" w:rsidRPr="00BC1D0F" w:rsidRDefault="00AB6992" w:rsidP="002717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D0F">
              <w:rPr>
                <w:rFonts w:ascii="Arial" w:hAnsi="Arial" w:cs="Arial"/>
                <w:b/>
              </w:rPr>
              <w:t>Zadatak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Bodovi</w:t>
            </w: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D5010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AB6992" w:rsidP="004A67BE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</w:rPr>
              <w:t>Na radnoj površini napravi novu mapu.</w:t>
            </w:r>
          </w:p>
          <w:p w:rsidR="00AB6992" w:rsidRPr="00BC1D0F" w:rsidRDefault="00AB6992" w:rsidP="004A67BE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</w:rPr>
              <w:t>Za nje</w:t>
            </w:r>
            <w:r w:rsidR="006F1095">
              <w:rPr>
                <w:rFonts w:ascii="Arial" w:hAnsi="Arial" w:cs="Arial"/>
              </w:rPr>
              <w:t>zi</w:t>
            </w:r>
            <w:r w:rsidRPr="00BC1D0F">
              <w:rPr>
                <w:rFonts w:ascii="Arial" w:hAnsi="Arial" w:cs="Arial"/>
              </w:rPr>
              <w:t xml:space="preserve">n naziv napiši: </w:t>
            </w:r>
            <w:r w:rsidRPr="00BC1D0F">
              <w:rPr>
                <w:rFonts w:ascii="Arial" w:hAnsi="Arial" w:cs="Arial"/>
              </w:rPr>
              <w:br/>
            </w:r>
            <w:r w:rsidRPr="00BC1D0F">
              <w:rPr>
                <w:rFonts w:ascii="Arial" w:hAnsi="Arial" w:cs="Arial"/>
              </w:rPr>
              <w:br/>
            </w:r>
            <w:r w:rsidRPr="00BC1D0F">
              <w:rPr>
                <w:rFonts w:ascii="Arial" w:hAnsi="Arial" w:cs="Arial"/>
                <w:b/>
              </w:rPr>
              <w:t>PREZENTACIJA</w:t>
            </w:r>
            <w:r w:rsidR="0027476F">
              <w:rPr>
                <w:rFonts w:ascii="Arial" w:hAnsi="Arial" w:cs="Arial"/>
                <w:b/>
              </w:rPr>
              <w:t>,</w:t>
            </w:r>
            <w:r w:rsidRPr="00BC1D0F">
              <w:rPr>
                <w:rFonts w:ascii="Arial" w:hAnsi="Arial" w:cs="Arial"/>
                <w:b/>
              </w:rPr>
              <w:t xml:space="preserve"> GRUPA </w:t>
            </w:r>
            <w:r w:rsidR="00AF2BE6">
              <w:rPr>
                <w:rFonts w:ascii="Arial" w:hAnsi="Arial" w:cs="Arial"/>
                <w:b/>
              </w:rPr>
              <w:t>A</w:t>
            </w:r>
            <w:r w:rsidRPr="00BC1D0F">
              <w:rPr>
                <w:rFonts w:ascii="Arial" w:hAnsi="Arial" w:cs="Arial"/>
                <w:b/>
              </w:rPr>
              <w:t xml:space="preserve"> – ime i prezime</w:t>
            </w:r>
            <w:r w:rsidR="006F1095">
              <w:rPr>
                <w:rFonts w:ascii="Arial" w:hAnsi="Arial" w:cs="Arial"/>
                <w:b/>
              </w:rPr>
              <w:t>.</w:t>
            </w:r>
          </w:p>
          <w:p w:rsidR="00AB6992" w:rsidRPr="00BC1D0F" w:rsidRDefault="00AB6992" w:rsidP="004A67BE">
            <w:pPr>
              <w:spacing w:after="0" w:line="240" w:lineRule="auto"/>
              <w:rPr>
                <w:rFonts w:ascii="Arial" w:hAnsi="Arial" w:cs="Arial"/>
              </w:rPr>
            </w:pPr>
          </w:p>
          <w:p w:rsidR="00AB6992" w:rsidRPr="00BC1D0F" w:rsidRDefault="006F1095" w:rsidP="004A67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</w:t>
            </w:r>
            <w:r w:rsidR="00AB6992" w:rsidRPr="00BC1D0F">
              <w:rPr>
                <w:rFonts w:ascii="Arial" w:hAnsi="Arial" w:cs="Arial"/>
              </w:rPr>
              <w:t xml:space="preserve"> ime i prezime zamijeni svojim imenom i prezimenom.</w:t>
            </w:r>
          </w:p>
          <w:p w:rsidR="00AB6992" w:rsidRPr="00BC1D0F" w:rsidRDefault="00D50107" w:rsidP="004A67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koju si napravi</w:t>
            </w:r>
            <w:r w:rsidR="00AB6992" w:rsidRPr="00BC1D0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/napravio,</w:t>
            </w:r>
            <w:r w:rsidR="00AB6992" w:rsidRPr="00BC1D0F">
              <w:rPr>
                <w:rFonts w:ascii="Arial" w:hAnsi="Arial" w:cs="Arial"/>
              </w:rPr>
              <w:t xml:space="preserve"> tvoja</w:t>
            </w:r>
            <w:r w:rsidRPr="00BC1D0F">
              <w:rPr>
                <w:rFonts w:ascii="Arial" w:hAnsi="Arial" w:cs="Arial"/>
              </w:rPr>
              <w:t xml:space="preserve"> je</w:t>
            </w:r>
            <w:r w:rsidR="00AB6992" w:rsidRPr="00BC1D0F">
              <w:rPr>
                <w:rFonts w:ascii="Arial" w:hAnsi="Arial" w:cs="Arial"/>
              </w:rPr>
              <w:t xml:space="preserve"> ispitna mapa.</w:t>
            </w:r>
          </w:p>
          <w:p w:rsidR="00AB6992" w:rsidRPr="00BC1D0F" w:rsidRDefault="00AB6992" w:rsidP="004A67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vAlign w:val="center"/>
          </w:tcPr>
          <w:p w:rsidR="00AB6992" w:rsidRPr="00BC1D0F" w:rsidRDefault="00AB6992" w:rsidP="00DE20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AB6992" w:rsidP="00EB251C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</w:rPr>
              <w:t xml:space="preserve">Pokreni PowerPoint. Za prvi slajd postavi </w:t>
            </w:r>
            <w:r w:rsidR="00AC462D" w:rsidRPr="00AC462D">
              <w:rPr>
                <w:rFonts w:ascii="Arial" w:hAnsi="Arial" w:cs="Arial"/>
              </w:rPr>
              <w:t>n</w:t>
            </w:r>
            <w:r w:rsidRPr="00AC462D">
              <w:rPr>
                <w:rFonts w:ascii="Arial" w:hAnsi="Arial" w:cs="Arial"/>
              </w:rPr>
              <w:t>aslovni slajd.</w:t>
            </w:r>
            <w:r w:rsidRPr="00BC1D0F">
              <w:rPr>
                <w:rFonts w:ascii="Arial" w:hAnsi="Arial" w:cs="Arial"/>
              </w:rPr>
              <w:t xml:space="preserve"> </w:t>
            </w:r>
            <w:r w:rsidR="00D50107">
              <w:rPr>
                <w:rFonts w:ascii="Arial" w:hAnsi="Arial" w:cs="Arial"/>
              </w:rPr>
              <w:t>U područje naslova na</w:t>
            </w:r>
            <w:r w:rsidRPr="00BC1D0F">
              <w:rPr>
                <w:rFonts w:ascii="Arial" w:hAnsi="Arial" w:cs="Arial"/>
              </w:rPr>
              <w:t xml:space="preserve">piši </w:t>
            </w:r>
            <w:r w:rsidR="00F6650B">
              <w:rPr>
                <w:rStyle w:val="Naglaeno"/>
                <w:rFonts w:ascii="Arial" w:hAnsi="Arial" w:cs="Arial"/>
                <w:sz w:val="20"/>
                <w:szCs w:val="20"/>
              </w:rPr>
              <w:t>Vrste monitora</w:t>
            </w:r>
            <w:r w:rsidRPr="00BC1D0F">
              <w:rPr>
                <w:rFonts w:ascii="Arial" w:hAnsi="Arial" w:cs="Arial"/>
              </w:rPr>
              <w:t xml:space="preserve">, a u područje podnaslova svoje ime i prezime. Spremi u ispitnu mapu pod imenom. </w:t>
            </w:r>
          </w:p>
          <w:p w:rsidR="00AB6992" w:rsidRPr="00BC1D0F" w:rsidRDefault="00AB6992" w:rsidP="00EB251C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  <w:b/>
              </w:rPr>
              <w:t>Tijekom rada češće spremaj promjene.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D50107" w:rsidP="00C953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Iza </w:t>
            </w:r>
            <w:r w:rsidR="00AB6992" w:rsidRPr="00BC1D0F">
              <w:rPr>
                <w:rFonts w:ascii="Arial" w:hAnsi="Arial" w:cs="Arial"/>
              </w:rPr>
              <w:t xml:space="preserve">slajda </w:t>
            </w:r>
            <w:r w:rsidR="0099634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umetni</w:t>
            </w:r>
            <w:r w:rsidR="00AB6992" w:rsidRPr="00BC1D0F">
              <w:rPr>
                <w:rFonts w:ascii="Arial" w:hAnsi="Arial" w:cs="Arial"/>
              </w:rPr>
              <w:t xml:space="preserve"> novi tablični slajd s naslovom </w:t>
            </w:r>
            <w:r w:rsidR="00F6650B">
              <w:rPr>
                <w:rStyle w:val="Naglaeno"/>
                <w:rFonts w:ascii="Arial" w:hAnsi="Arial" w:cs="Arial"/>
                <w:sz w:val="20"/>
                <w:szCs w:val="20"/>
              </w:rPr>
              <w:t>Vrste monitora</w:t>
            </w:r>
            <w:r>
              <w:rPr>
                <w:rStyle w:val="Naglaeno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Default="00AB6992" w:rsidP="004E2B29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</w:rPr>
              <w:t xml:space="preserve">Na umetnutom dijapozitivu </w:t>
            </w:r>
            <w:r>
              <w:rPr>
                <w:rFonts w:ascii="Arial" w:hAnsi="Arial" w:cs="Arial"/>
              </w:rPr>
              <w:t>2</w:t>
            </w:r>
            <w:r w:rsidR="00D50107">
              <w:rPr>
                <w:rFonts w:ascii="Arial" w:hAnsi="Arial" w:cs="Arial"/>
              </w:rPr>
              <w:t xml:space="preserve"> napravi </w:t>
            </w:r>
            <w:r w:rsidRPr="00BC1D0F">
              <w:rPr>
                <w:rFonts w:ascii="Arial" w:hAnsi="Arial" w:cs="Arial"/>
              </w:rPr>
              <w:t>tablicu kako slijedi</w:t>
            </w:r>
            <w:r w:rsidR="00D50107">
              <w:rPr>
                <w:rFonts w:ascii="Arial" w:hAnsi="Arial" w:cs="Arial"/>
              </w:rPr>
              <w:t>.</w:t>
            </w:r>
            <w:r w:rsidRPr="00BC1D0F">
              <w:rPr>
                <w:rFonts w:ascii="Arial" w:hAnsi="Arial" w:cs="Arial"/>
              </w:rPr>
              <w:t xml:space="preserve"> </w:t>
            </w:r>
          </w:p>
          <w:p w:rsidR="00AB6992" w:rsidRPr="00BC1D0F" w:rsidRDefault="00683D54" w:rsidP="004E2B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057ADBA" wp14:editId="5EB06CF2">
                  <wp:extent cx="2968388" cy="2248777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960" cy="225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AB6992" w:rsidP="00BB0A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cijeloj prezentaciji </w:t>
            </w:r>
            <w:r w:rsidRPr="000F22E9">
              <w:rPr>
                <w:rFonts w:ascii="Arial" w:hAnsi="Arial" w:cs="Arial"/>
              </w:rPr>
              <w:t>prim</w:t>
            </w:r>
            <w:r w:rsidR="00D50107">
              <w:rPr>
                <w:rFonts w:ascii="Arial" w:hAnsi="Arial" w:cs="Arial"/>
              </w:rPr>
              <w:t>i</w:t>
            </w:r>
            <w:r w:rsidRPr="000F22E9">
              <w:rPr>
                <w:rFonts w:ascii="Arial" w:hAnsi="Arial" w:cs="Arial"/>
              </w:rPr>
              <w:t xml:space="preserve">jeni predložak dizajna pod imenom </w:t>
            </w:r>
            <w:r w:rsidR="00BB0ABE">
              <w:rPr>
                <w:rFonts w:ascii="Arial" w:hAnsi="Arial" w:cs="Arial"/>
                <w:b/>
                <w:i/>
              </w:rPr>
              <w:t>KOLAŽ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Default="00AB6992" w:rsidP="00BB0ABE">
            <w:pPr>
              <w:spacing w:after="0" w:line="240" w:lineRule="auto"/>
              <w:rPr>
                <w:rFonts w:ascii="Arial" w:hAnsi="Arial" w:cs="Arial"/>
              </w:rPr>
            </w:pPr>
            <w:r w:rsidRPr="00BC1D0F">
              <w:rPr>
                <w:rFonts w:ascii="Arial" w:hAnsi="Arial" w:cs="Arial"/>
              </w:rPr>
              <w:t xml:space="preserve">Tekst naslova </w:t>
            </w:r>
            <w:r w:rsidR="00171229">
              <w:rPr>
                <w:rStyle w:val="Naglaeno"/>
                <w:rFonts w:ascii="Arial" w:hAnsi="Arial" w:cs="Arial"/>
                <w:sz w:val="20"/>
                <w:szCs w:val="20"/>
              </w:rPr>
              <w:t>Vrste monitora</w:t>
            </w:r>
            <w:r w:rsidR="00171229" w:rsidRPr="00BC1D0F">
              <w:rPr>
                <w:rFonts w:ascii="Arial" w:hAnsi="Arial" w:cs="Arial"/>
              </w:rPr>
              <w:t xml:space="preserve"> </w:t>
            </w:r>
            <w:r w:rsidRPr="00BC1D0F">
              <w:rPr>
                <w:rFonts w:ascii="Arial" w:hAnsi="Arial" w:cs="Arial"/>
              </w:rPr>
              <w:t xml:space="preserve">na dijapozitivu </w:t>
            </w:r>
            <w:r>
              <w:rPr>
                <w:rFonts w:ascii="Arial" w:hAnsi="Arial" w:cs="Arial"/>
              </w:rPr>
              <w:t>2</w:t>
            </w:r>
            <w:r w:rsidR="00D50107">
              <w:rPr>
                <w:rFonts w:ascii="Arial" w:hAnsi="Arial" w:cs="Arial"/>
              </w:rPr>
              <w:t xml:space="preserve"> podebljaj i</w:t>
            </w:r>
            <w:r w:rsidR="00171229">
              <w:rPr>
                <w:rFonts w:ascii="Arial" w:hAnsi="Arial" w:cs="Arial"/>
              </w:rPr>
              <w:t xml:space="preserve"> veličinu slova postavi na 5</w:t>
            </w:r>
            <w:r w:rsidR="00BB0ABE">
              <w:rPr>
                <w:rFonts w:ascii="Arial" w:hAnsi="Arial" w:cs="Arial"/>
              </w:rPr>
              <w:t>6</w:t>
            </w:r>
            <w:r w:rsidR="00171229">
              <w:rPr>
                <w:rFonts w:ascii="Arial" w:hAnsi="Arial" w:cs="Arial"/>
              </w:rPr>
              <w:t xml:space="preserve"> točke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BB0ABE" w:rsidP="00BB0A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zaglavlje </w:t>
            </w:r>
            <w:r w:rsidR="00AB6992">
              <w:rPr>
                <w:rFonts w:ascii="Arial" w:hAnsi="Arial" w:cs="Arial"/>
              </w:rPr>
              <w:t xml:space="preserve">tablice </w:t>
            </w:r>
            <w:r>
              <w:rPr>
                <w:rFonts w:ascii="Arial" w:hAnsi="Arial" w:cs="Arial"/>
              </w:rPr>
              <w:t xml:space="preserve">koristi </w:t>
            </w:r>
            <w:r w:rsidRPr="00BB0ABE">
              <w:rPr>
                <w:rFonts w:ascii="Arial" w:hAnsi="Arial" w:cs="Arial"/>
                <w:i/>
              </w:rPr>
              <w:t>Ispunu s prijelazom</w:t>
            </w:r>
            <w:r>
              <w:rPr>
                <w:rFonts w:ascii="Arial" w:hAnsi="Arial" w:cs="Arial"/>
              </w:rPr>
              <w:t xml:space="preserve"> te koristi se</w:t>
            </w:r>
            <w:r w:rsidR="00AB6992">
              <w:rPr>
                <w:rFonts w:ascii="Arial" w:hAnsi="Arial" w:cs="Arial"/>
              </w:rPr>
              <w:t xml:space="preserve"> dvje</w:t>
            </w:r>
            <w:r w:rsidR="00D50107">
              <w:rPr>
                <w:rFonts w:ascii="Arial" w:hAnsi="Arial" w:cs="Arial"/>
              </w:rPr>
              <w:t>ma bojama</w:t>
            </w:r>
            <w:r w:rsidR="00AB6992">
              <w:rPr>
                <w:rFonts w:ascii="Arial" w:hAnsi="Arial" w:cs="Arial"/>
              </w:rPr>
              <w:t xml:space="preserve"> koje odaber</w:t>
            </w:r>
            <w:r w:rsidR="00D50107">
              <w:rPr>
                <w:rFonts w:ascii="Arial" w:hAnsi="Arial" w:cs="Arial"/>
              </w:rPr>
              <w:t>i</w:t>
            </w:r>
            <w:r w:rsidR="00AB6992">
              <w:rPr>
                <w:rFonts w:ascii="Arial" w:hAnsi="Arial" w:cs="Arial"/>
              </w:rPr>
              <w:t xml:space="preserve"> po vlastitom izboru.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AB6992" w:rsidP="00BB0A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Naslove u zaglavlju tablica </w:t>
            </w:r>
            <w:r w:rsidR="00D50107">
              <w:rPr>
                <w:rStyle w:val="Naglaeno"/>
                <w:rFonts w:ascii="Arial" w:hAnsi="Arial" w:cs="Arial"/>
                <w:sz w:val="20"/>
                <w:szCs w:val="20"/>
              </w:rPr>
              <w:t>Vrsta</w:t>
            </w:r>
            <w:r w:rsidR="00171229">
              <w:rPr>
                <w:rStyle w:val="Naglaeno"/>
                <w:rFonts w:ascii="Arial" w:hAnsi="Arial" w:cs="Arial"/>
                <w:sz w:val="20"/>
                <w:szCs w:val="20"/>
              </w:rPr>
              <w:t xml:space="preserve"> monitora</w:t>
            </w:r>
            <w:r w:rsidR="001712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50107">
              <w:rPr>
                <w:rFonts w:ascii="Arial" w:hAnsi="Arial" w:cs="Arial"/>
                <w:b/>
                <w:i/>
              </w:rPr>
              <w:t>Princip rada i P</w:t>
            </w:r>
            <w:r w:rsidR="00171229">
              <w:rPr>
                <w:rFonts w:ascii="Arial" w:hAnsi="Arial" w:cs="Arial"/>
                <w:b/>
                <w:i/>
              </w:rPr>
              <w:t>rednosti</w:t>
            </w:r>
            <w:r>
              <w:rPr>
                <w:rFonts w:ascii="Arial" w:hAnsi="Arial" w:cs="Arial"/>
              </w:rPr>
              <w:t xml:space="preserve"> </w:t>
            </w:r>
            <w:r w:rsidR="008F2C29">
              <w:rPr>
                <w:rFonts w:ascii="Arial" w:hAnsi="Arial" w:cs="Arial"/>
              </w:rPr>
              <w:t>podcrtaj</w:t>
            </w:r>
            <w:r>
              <w:rPr>
                <w:rFonts w:ascii="Arial" w:hAnsi="Arial" w:cs="Arial"/>
              </w:rPr>
              <w:t xml:space="preserve">, veličinu slova postavi na </w:t>
            </w:r>
            <w:r w:rsidR="008F2C29">
              <w:rPr>
                <w:rFonts w:ascii="Arial" w:hAnsi="Arial" w:cs="Arial"/>
              </w:rPr>
              <w:t>2</w:t>
            </w:r>
            <w:r w:rsidR="00BB0AB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C10B60">
              <w:rPr>
                <w:rFonts w:ascii="Arial" w:hAnsi="Arial" w:cs="Arial"/>
              </w:rPr>
              <w:t>točke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336657" w:rsidP="005B7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</w:t>
            </w:r>
            <w:r w:rsidR="00AB6992">
              <w:rPr>
                <w:rFonts w:ascii="Arial" w:hAnsi="Arial" w:cs="Arial"/>
              </w:rPr>
              <w:t xml:space="preserve"> u zag</w:t>
            </w:r>
            <w:r w:rsidR="00D50107">
              <w:rPr>
                <w:rFonts w:ascii="Arial" w:hAnsi="Arial" w:cs="Arial"/>
              </w:rPr>
              <w:t>lavlju tablice postavi u sredinu</w:t>
            </w:r>
            <w:r w:rsidR="00AB6992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  <w:trHeight w:val="319"/>
        </w:trPr>
        <w:tc>
          <w:tcPr>
            <w:tcW w:w="646" w:type="dxa"/>
          </w:tcPr>
          <w:p w:rsidR="00AB6992" w:rsidRPr="00BC1D0F" w:rsidRDefault="00AB6992" w:rsidP="00EA57A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996344" w:rsidRPr="00BC1D0F" w:rsidRDefault="00996344" w:rsidP="00EA5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stupac, osim zaglavlja</w:t>
            </w:r>
            <w:r w:rsidR="00D501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sjenčaj</w:t>
            </w:r>
            <w:r w:rsidR="008F2C29">
              <w:rPr>
                <w:rFonts w:ascii="Arial" w:hAnsi="Arial" w:cs="Arial"/>
              </w:rPr>
              <w:t xml:space="preserve"> sv</w:t>
            </w:r>
            <w:r w:rsidR="00D50107">
              <w:rPr>
                <w:rFonts w:ascii="Arial" w:hAnsi="Arial" w:cs="Arial"/>
              </w:rPr>
              <w:t>i</w:t>
            </w:r>
            <w:r w:rsidR="008F2C29">
              <w:rPr>
                <w:rFonts w:ascii="Arial" w:hAnsi="Arial" w:cs="Arial"/>
              </w:rPr>
              <w:t xml:space="preserve">jetloplavom </w:t>
            </w:r>
            <w:r>
              <w:rPr>
                <w:rFonts w:ascii="Arial" w:hAnsi="Arial" w:cs="Arial"/>
              </w:rPr>
              <w:t>bojom.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A57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F6354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8F2C29" w:rsidP="00F635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Tekst u tablici </w:t>
            </w:r>
            <w:r w:rsidR="00BB0ABE">
              <w:rPr>
                <w:rFonts w:ascii="Arial" w:hAnsi="Arial" w:cs="Arial"/>
              </w:rPr>
              <w:t xml:space="preserve">(u prvom stupcu) </w:t>
            </w:r>
            <w:r>
              <w:rPr>
                <w:rFonts w:ascii="Arial" w:hAnsi="Arial" w:cs="Arial"/>
              </w:rPr>
              <w:t>poravnaj po sredini</w:t>
            </w:r>
            <w:r w:rsidR="00D50107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F635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2C29" w:rsidRPr="00BC1D0F">
        <w:trPr>
          <w:cantSplit/>
        </w:trPr>
        <w:tc>
          <w:tcPr>
            <w:tcW w:w="646" w:type="dxa"/>
          </w:tcPr>
          <w:p w:rsidR="008F2C29" w:rsidRPr="00BC1D0F" w:rsidRDefault="008F2C29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8F2C29" w:rsidRDefault="008F2C29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Raspod</w:t>
            </w:r>
            <w:r w:rsidR="00D5010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jeli retke jednoliko unutar tablice.</w:t>
            </w:r>
          </w:p>
        </w:tc>
        <w:tc>
          <w:tcPr>
            <w:tcW w:w="1528" w:type="dxa"/>
            <w:vAlign w:val="center"/>
          </w:tcPr>
          <w:p w:rsidR="008F2C29" w:rsidRPr="00BC1D0F" w:rsidRDefault="008F2C29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2C29" w:rsidRPr="00BC1D0F">
        <w:trPr>
          <w:cantSplit/>
        </w:trPr>
        <w:tc>
          <w:tcPr>
            <w:tcW w:w="646" w:type="dxa"/>
          </w:tcPr>
          <w:p w:rsidR="008F2C29" w:rsidRPr="00BC1D0F" w:rsidRDefault="008F2C29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8F2C29" w:rsidRDefault="00A44D61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</w:t>
            </w:r>
            <w:r w:rsidR="008F2C29">
              <w:rPr>
                <w:rFonts w:ascii="Arial" w:hAnsi="Arial" w:cs="Arial"/>
              </w:rPr>
              <w:t xml:space="preserve"> obrub</w:t>
            </w:r>
            <w:r>
              <w:rPr>
                <w:rFonts w:ascii="Arial" w:hAnsi="Arial" w:cs="Arial"/>
              </w:rPr>
              <w:t>e</w:t>
            </w:r>
            <w:r w:rsidR="008F2C29">
              <w:rPr>
                <w:rFonts w:ascii="Arial" w:hAnsi="Arial" w:cs="Arial"/>
              </w:rPr>
              <w:t xml:space="preserve"> tablice postavi na </w:t>
            </w:r>
            <w:r>
              <w:rPr>
                <w:rFonts w:ascii="Arial" w:hAnsi="Arial" w:cs="Arial"/>
              </w:rPr>
              <w:t>3</w:t>
            </w:r>
            <w:r w:rsidR="00872664">
              <w:rPr>
                <w:rFonts w:ascii="Arial" w:hAnsi="Arial" w:cs="Arial"/>
              </w:rPr>
              <w:t xml:space="preserve"> toč</w:t>
            </w:r>
            <w:r w:rsidR="008F2C29">
              <w:rPr>
                <w:rFonts w:ascii="Arial" w:hAnsi="Arial" w:cs="Arial"/>
              </w:rPr>
              <w:t>k</w:t>
            </w:r>
            <w:r w:rsidR="00872664">
              <w:rPr>
                <w:rFonts w:ascii="Arial" w:hAnsi="Arial" w:cs="Arial"/>
              </w:rPr>
              <w:t>e</w:t>
            </w:r>
            <w:r w:rsidR="008F2C29">
              <w:rPr>
                <w:rFonts w:ascii="Arial" w:hAnsi="Arial" w:cs="Arial"/>
              </w:rPr>
              <w:t>.</w:t>
            </w:r>
          </w:p>
          <w:p w:rsidR="00290AE3" w:rsidRPr="00BC1D0F" w:rsidRDefault="00683D54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67CD98C" wp14:editId="20823622">
                  <wp:extent cx="2356109" cy="1682499"/>
                  <wp:effectExtent l="0" t="0" r="635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109" cy="168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8F2C29" w:rsidRPr="00BC1D0F" w:rsidRDefault="008F2C29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060238" w:rsidRPr="00BC1D0F" w:rsidRDefault="00872664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 slajda 2 umetni</w:t>
            </w:r>
            <w:r w:rsidR="00996344" w:rsidRPr="00BC1D0F">
              <w:rPr>
                <w:rFonts w:ascii="Arial" w:hAnsi="Arial" w:cs="Arial"/>
              </w:rPr>
              <w:t xml:space="preserve"> novi slajd </w:t>
            </w:r>
            <w:r w:rsidR="00996344" w:rsidRPr="00872664">
              <w:rPr>
                <w:rFonts w:ascii="Arial" w:hAnsi="Arial" w:cs="Arial"/>
              </w:rPr>
              <w:t>organizacijskog  grafikona</w:t>
            </w:r>
            <w:r w:rsidR="00996344">
              <w:rPr>
                <w:rFonts w:ascii="Arial" w:hAnsi="Arial" w:cs="Arial"/>
              </w:rPr>
              <w:t xml:space="preserve"> </w:t>
            </w:r>
            <w:r w:rsidR="00996344" w:rsidRPr="00BC1D0F">
              <w:rPr>
                <w:rFonts w:ascii="Arial" w:hAnsi="Arial" w:cs="Arial"/>
              </w:rPr>
              <w:t xml:space="preserve">s naslovom </w:t>
            </w:r>
            <w:r w:rsidR="00290AE3">
              <w:rPr>
                <w:rStyle w:val="Naglaeno"/>
                <w:rFonts w:ascii="Arial" w:hAnsi="Arial" w:cs="Arial"/>
                <w:sz w:val="20"/>
                <w:szCs w:val="20"/>
              </w:rPr>
              <w:t>Rezolucija monitora</w:t>
            </w:r>
            <w:r>
              <w:rPr>
                <w:rStyle w:val="Naglaeno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4315EA" w:rsidRDefault="00872664" w:rsidP="004315E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7112A9" w:rsidRPr="00BC1D0F">
              <w:rPr>
                <w:rFonts w:ascii="Arial" w:hAnsi="Arial" w:cs="Arial"/>
              </w:rPr>
              <w:t xml:space="preserve">umetnutome </w:t>
            </w:r>
            <w:r w:rsidR="007112A9">
              <w:rPr>
                <w:rFonts w:ascii="Arial" w:hAnsi="Arial" w:cs="Arial"/>
              </w:rPr>
              <w:t>slajdu</w:t>
            </w:r>
            <w:r w:rsidR="007112A9" w:rsidRPr="00BC1D0F">
              <w:rPr>
                <w:rFonts w:ascii="Arial" w:hAnsi="Arial" w:cs="Arial"/>
              </w:rPr>
              <w:t xml:space="preserve"> </w:t>
            </w:r>
            <w:r w:rsidR="007112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stvori</w:t>
            </w:r>
            <w:r w:rsidR="007112A9" w:rsidRPr="00BC1D0F">
              <w:rPr>
                <w:rFonts w:ascii="Arial" w:hAnsi="Arial" w:cs="Arial"/>
              </w:rPr>
              <w:t xml:space="preserve"> </w:t>
            </w:r>
            <w:r w:rsidR="007112A9">
              <w:rPr>
                <w:rFonts w:ascii="Arial" w:hAnsi="Arial" w:cs="Arial"/>
              </w:rPr>
              <w:t>organizacijski grafikon</w:t>
            </w:r>
            <w:r>
              <w:rPr>
                <w:rFonts w:ascii="Arial" w:hAnsi="Arial" w:cs="Arial"/>
              </w:rPr>
              <w:t xml:space="preserve"> od sl</w:t>
            </w:r>
            <w:r w:rsidR="007112A9" w:rsidRPr="00BC1D0F">
              <w:rPr>
                <w:rFonts w:ascii="Arial" w:hAnsi="Arial" w:cs="Arial"/>
              </w:rPr>
              <w:t>jedećih podataka:</w:t>
            </w:r>
          </w:p>
          <w:p w:rsidR="00AB6992" w:rsidRPr="00BC1D0F" w:rsidRDefault="00060238" w:rsidP="004315EA">
            <w:pPr>
              <w:spacing w:before="80"/>
              <w:rPr>
                <w:rFonts w:ascii="Arial" w:hAnsi="Arial" w:cs="Arial"/>
              </w:rPr>
            </w:pPr>
            <w:r w:rsidRPr="00060238">
              <w:rPr>
                <w:rStyle w:val="Naglaeno"/>
                <w:rFonts w:ascii="Arial" w:hAnsi="Arial" w:cs="Arial"/>
                <w:sz w:val="20"/>
                <w:szCs w:val="20"/>
              </w:rPr>
              <w:t xml:space="preserve"> </w:t>
            </w:r>
            <w:r w:rsidR="00E352A8">
              <w:rPr>
                <w:noProof/>
                <w:lang w:eastAsia="hr-HR"/>
              </w:rPr>
              <w:drawing>
                <wp:inline distT="0" distB="0" distL="0" distR="0">
                  <wp:extent cx="2715895" cy="1842135"/>
                  <wp:effectExtent l="0" t="0" r="8255" b="5715"/>
                  <wp:docPr id="2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637EB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4315EA" w:rsidP="00E352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Koristi alat </w:t>
            </w:r>
            <w:r w:rsidR="00E352A8">
              <w:rPr>
                <w:noProof/>
                <w:lang w:eastAsia="hr-HR"/>
              </w:rPr>
              <w:drawing>
                <wp:inline distT="0" distB="0" distL="0" distR="0">
                  <wp:extent cx="395605" cy="484505"/>
                  <wp:effectExtent l="0" t="0" r="4445" b="0"/>
                  <wp:docPr id="2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te u grupi </w:t>
            </w:r>
            <w:r w:rsidRPr="00E352A8">
              <w:rPr>
                <w:b/>
                <w:noProof/>
                <w:lang w:eastAsia="hr-HR"/>
              </w:rPr>
              <w:t>Isticanje 2</w:t>
            </w:r>
            <w:r>
              <w:rPr>
                <w:noProof/>
                <w:lang w:eastAsia="hr-HR"/>
              </w:rPr>
              <w:t xml:space="preserve"> odaberi </w:t>
            </w:r>
            <w:r>
              <w:rPr>
                <w:rFonts w:ascii="Arial" w:hAnsi="Arial" w:cs="Arial"/>
              </w:rPr>
              <w:t xml:space="preserve">  </w:t>
            </w:r>
            <w:r w:rsidR="00E352A8">
              <w:rPr>
                <w:noProof/>
                <w:lang w:eastAsia="hr-HR"/>
              </w:rPr>
              <w:drawing>
                <wp:inline distT="0" distB="0" distL="0" distR="0">
                  <wp:extent cx="1085215" cy="156845"/>
                  <wp:effectExtent l="0" t="0" r="635" b="0"/>
                  <wp:docPr id="3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52A8">
              <w:rPr>
                <w:noProof/>
                <w:lang w:eastAsia="hr-HR"/>
              </w:rPr>
              <w:t xml:space="preserve">. Primjeni SmartArt stil tako što ćeš uootrijebiti </w:t>
            </w:r>
            <w:r w:rsidR="00E352A8">
              <w:rPr>
                <w:noProof/>
                <w:lang w:eastAsia="hr-HR"/>
              </w:rPr>
              <w:drawing>
                <wp:inline distT="0" distB="0" distL="0" distR="0">
                  <wp:extent cx="784860" cy="156845"/>
                  <wp:effectExtent l="0" t="0" r="0" b="0"/>
                  <wp:docPr id="3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52A8">
              <w:rPr>
                <w:noProof/>
                <w:lang w:eastAsia="hr-HR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F86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E74" w:rsidRPr="00BC1D0F">
        <w:trPr>
          <w:cantSplit/>
        </w:trPr>
        <w:tc>
          <w:tcPr>
            <w:tcW w:w="646" w:type="dxa"/>
          </w:tcPr>
          <w:p w:rsidR="00AF4E74" w:rsidRPr="00BC1D0F" w:rsidRDefault="00AF4E74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F4E74" w:rsidRDefault="00AF4E74" w:rsidP="007A46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 unut</w:t>
            </w:r>
            <w:r w:rsidR="00CC262A">
              <w:rPr>
                <w:rFonts w:ascii="Arial" w:hAnsi="Arial" w:cs="Arial"/>
              </w:rPr>
              <w:t>ar organizacijskog grafikona pro</w:t>
            </w:r>
            <w:r>
              <w:rPr>
                <w:rFonts w:ascii="Arial" w:hAnsi="Arial" w:cs="Arial"/>
              </w:rPr>
              <w:t>m</w:t>
            </w:r>
            <w:r w:rsidR="00CC262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jeni u plavu boju</w:t>
            </w:r>
            <w:r w:rsidR="00CC262A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AF4E74" w:rsidRPr="00BC1D0F" w:rsidRDefault="00AF4E74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A00EB2" w:rsidP="00F85D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Umetni</w:t>
            </w:r>
            <w:r w:rsidRPr="00BC1D0F">
              <w:rPr>
                <w:rFonts w:ascii="Arial" w:hAnsi="Arial" w:cs="Arial"/>
              </w:rPr>
              <w:t xml:space="preserve"> novi </w:t>
            </w:r>
            <w:r>
              <w:rPr>
                <w:rFonts w:ascii="Arial" w:hAnsi="Arial" w:cs="Arial"/>
              </w:rPr>
              <w:t>slajd</w:t>
            </w:r>
            <w:r w:rsidRPr="00BC1D0F">
              <w:rPr>
                <w:rFonts w:ascii="Arial" w:hAnsi="Arial" w:cs="Arial"/>
              </w:rPr>
              <w:t xml:space="preserve"> iza dijapozitiva </w:t>
            </w:r>
            <w:r>
              <w:rPr>
                <w:rFonts w:ascii="Arial" w:hAnsi="Arial" w:cs="Arial"/>
              </w:rPr>
              <w:t>3</w:t>
            </w:r>
            <w:r w:rsidRPr="00BC1D0F">
              <w:rPr>
                <w:rFonts w:ascii="Arial" w:hAnsi="Arial" w:cs="Arial"/>
              </w:rPr>
              <w:t xml:space="preserve"> u formatu za grafikone </w:t>
            </w:r>
            <w:r w:rsidRPr="00CC262A">
              <w:rPr>
                <w:rFonts w:ascii="Arial" w:hAnsi="Arial" w:cs="Arial"/>
                <w:i/>
              </w:rPr>
              <w:t>(</w:t>
            </w:r>
            <w:proofErr w:type="spellStart"/>
            <w:r w:rsidRPr="00CC262A">
              <w:rPr>
                <w:rFonts w:ascii="Arial" w:hAnsi="Arial" w:cs="Arial"/>
                <w:i/>
              </w:rPr>
              <w:t>chart</w:t>
            </w:r>
            <w:proofErr w:type="spellEnd"/>
            <w:r w:rsidRPr="00BC1D0F">
              <w:rPr>
                <w:rFonts w:ascii="Arial" w:hAnsi="Arial" w:cs="Arial"/>
              </w:rPr>
              <w:t xml:space="preserve"> </w:t>
            </w:r>
            <w:proofErr w:type="spellStart"/>
            <w:r w:rsidRPr="00CC262A">
              <w:rPr>
                <w:rFonts w:ascii="Arial" w:hAnsi="Arial" w:cs="Arial"/>
                <w:i/>
              </w:rPr>
              <w:t>slide</w:t>
            </w:r>
            <w:proofErr w:type="spellEnd"/>
            <w:r w:rsidRPr="00CC262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C262A">
              <w:rPr>
                <w:rFonts w:ascii="Arial" w:hAnsi="Arial" w:cs="Arial"/>
                <w:i/>
              </w:rPr>
              <w:t>layout</w:t>
            </w:r>
            <w:proofErr w:type="spellEnd"/>
            <w:r w:rsidRPr="00CC262A">
              <w:rPr>
                <w:rFonts w:ascii="Arial" w:hAnsi="Arial" w:cs="Arial"/>
                <w:i/>
              </w:rPr>
              <w:t>)</w:t>
            </w:r>
            <w:r w:rsidR="00CC262A">
              <w:rPr>
                <w:rFonts w:ascii="Arial" w:hAnsi="Arial" w:cs="Arial"/>
              </w:rPr>
              <w:t>, a kao naslov dijapozitiva napiši</w:t>
            </w:r>
            <w:r w:rsidRPr="00BC1D0F">
              <w:rPr>
                <w:rFonts w:ascii="Arial" w:hAnsi="Arial" w:cs="Arial"/>
              </w:rPr>
              <w:t xml:space="preserve"> </w:t>
            </w:r>
            <w:r w:rsidR="00683D54" w:rsidRPr="00683D54">
              <w:rPr>
                <w:rFonts w:ascii="Arial" w:hAnsi="Arial" w:cs="Arial"/>
                <w:b/>
                <w:i/>
              </w:rPr>
              <w:t>Trendov</w:t>
            </w:r>
            <w:r w:rsidR="00F85D6B">
              <w:rPr>
                <w:rFonts w:ascii="Arial" w:hAnsi="Arial" w:cs="Arial"/>
                <w:b/>
                <w:i/>
              </w:rPr>
              <w:t>i</w:t>
            </w:r>
            <w:r w:rsidR="00683D54" w:rsidRPr="00683D54">
              <w:rPr>
                <w:rFonts w:ascii="Arial" w:hAnsi="Arial" w:cs="Arial"/>
                <w:b/>
                <w:i/>
              </w:rPr>
              <w:t xml:space="preserve"> prodaje monitora</w:t>
            </w:r>
            <w:r w:rsidR="00CC262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00EB2" w:rsidRDefault="00CC262A" w:rsidP="00F85D6B">
            <w:pPr>
              <w:spacing w:before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A00EB2" w:rsidRPr="00BC1D0F">
              <w:rPr>
                <w:rFonts w:ascii="Arial" w:hAnsi="Arial" w:cs="Arial"/>
              </w:rPr>
              <w:t xml:space="preserve">umetnutome dijapozitivu </w:t>
            </w:r>
            <w:r w:rsidR="00A00EB2">
              <w:rPr>
                <w:rFonts w:ascii="Arial" w:hAnsi="Arial" w:cs="Arial"/>
              </w:rPr>
              <w:t>4 stvori</w:t>
            </w:r>
            <w:r w:rsidR="00A00EB2" w:rsidRPr="00BC1D0F">
              <w:rPr>
                <w:rFonts w:ascii="Arial" w:hAnsi="Arial" w:cs="Arial"/>
              </w:rPr>
              <w:t xml:space="preserve"> stu</w:t>
            </w:r>
            <w:r w:rsidR="00A00EB2">
              <w:rPr>
                <w:rFonts w:ascii="Arial" w:hAnsi="Arial" w:cs="Arial"/>
              </w:rPr>
              <w:t xml:space="preserve">pčasti grafikon </w:t>
            </w:r>
            <w:r w:rsidR="00AF0729">
              <w:rPr>
                <w:noProof/>
                <w:lang w:eastAsia="hr-HR"/>
              </w:rPr>
              <w:drawing>
                <wp:inline distT="0" distB="0" distL="0" distR="0" wp14:anchorId="6676EF79" wp14:editId="244659F8">
                  <wp:extent cx="808483" cy="170597"/>
                  <wp:effectExtent l="0" t="0" r="0" b="127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79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0729">
              <w:rPr>
                <w:rFonts w:ascii="Arial" w:hAnsi="Arial" w:cs="Arial"/>
              </w:rPr>
              <w:t xml:space="preserve"> </w:t>
            </w:r>
            <w:r w:rsidR="00A00EB2">
              <w:rPr>
                <w:rFonts w:ascii="Arial" w:hAnsi="Arial" w:cs="Arial"/>
              </w:rPr>
              <w:t>(prihvati</w:t>
            </w:r>
            <w:r w:rsidR="006F1095">
              <w:rPr>
                <w:rFonts w:ascii="Arial" w:hAnsi="Arial" w:cs="Arial"/>
              </w:rPr>
              <w:t xml:space="preserve"> zadane vrijednosti) od</w:t>
            </w:r>
            <w:r>
              <w:rPr>
                <w:rFonts w:ascii="Arial" w:hAnsi="Arial" w:cs="Arial"/>
              </w:rPr>
              <w:t xml:space="preserve"> sl</w:t>
            </w:r>
            <w:r w:rsidR="00A00EB2" w:rsidRPr="00BC1D0F">
              <w:rPr>
                <w:rFonts w:ascii="Arial" w:hAnsi="Arial" w:cs="Arial"/>
              </w:rPr>
              <w:t>jedećih podataka:</w:t>
            </w:r>
          </w:p>
          <w:p w:rsidR="00AB6992" w:rsidRPr="00BC1D0F" w:rsidRDefault="00F85D6B" w:rsidP="00F85D6B">
            <w:pPr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4F5F882" wp14:editId="3D161820">
                  <wp:extent cx="2260000" cy="1071349"/>
                  <wp:effectExtent l="0" t="0" r="698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273" cy="107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4549D7" w:rsidRPr="00BC1D0F" w:rsidRDefault="006F1095" w:rsidP="00AF0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 CRT</w:t>
            </w:r>
            <w:r w:rsidR="00070047">
              <w:rPr>
                <w:rFonts w:ascii="Arial" w:hAnsi="Arial" w:cs="Arial"/>
              </w:rPr>
              <w:t xml:space="preserve"> stupc</w:t>
            </w:r>
            <w:r>
              <w:rPr>
                <w:rFonts w:ascii="Arial" w:hAnsi="Arial" w:cs="Arial"/>
              </w:rPr>
              <w:t xml:space="preserve">e </w:t>
            </w:r>
            <w:r w:rsidR="00AC462D">
              <w:rPr>
                <w:rFonts w:ascii="Arial" w:hAnsi="Arial" w:cs="Arial"/>
              </w:rPr>
              <w:t>i</w:t>
            </w:r>
            <w:r w:rsidR="00070047">
              <w:rPr>
                <w:rFonts w:ascii="Arial" w:hAnsi="Arial" w:cs="Arial"/>
              </w:rPr>
              <w:t xml:space="preserve">spuni </w:t>
            </w:r>
            <w:r w:rsidR="00AF0729">
              <w:rPr>
                <w:rFonts w:ascii="Arial" w:hAnsi="Arial" w:cs="Arial"/>
              </w:rPr>
              <w:t xml:space="preserve">zlatnom </w:t>
            </w:r>
            <w:r w:rsidR="00070047">
              <w:rPr>
                <w:rFonts w:ascii="Arial" w:hAnsi="Arial" w:cs="Arial"/>
              </w:rPr>
              <w:t xml:space="preserve"> bojom</w:t>
            </w:r>
            <w:r w:rsidR="00AF4E74">
              <w:rPr>
                <w:rFonts w:ascii="Arial" w:hAnsi="Arial" w:cs="Arial"/>
              </w:rPr>
              <w:t xml:space="preserve">, LCD </w:t>
            </w:r>
            <w:r w:rsidR="004549D7">
              <w:rPr>
                <w:rFonts w:ascii="Arial" w:hAnsi="Arial" w:cs="Arial"/>
              </w:rPr>
              <w:t>crvenom</w:t>
            </w:r>
            <w:r w:rsidR="00AF0729">
              <w:rPr>
                <w:rFonts w:ascii="Arial" w:hAnsi="Arial" w:cs="Arial"/>
              </w:rPr>
              <w:t>,</w:t>
            </w:r>
            <w:r w:rsidR="00AF4E74">
              <w:rPr>
                <w:rFonts w:ascii="Arial" w:hAnsi="Arial" w:cs="Arial"/>
              </w:rPr>
              <w:t xml:space="preserve"> </w:t>
            </w:r>
            <w:r w:rsidR="00AF0729">
              <w:rPr>
                <w:rFonts w:ascii="Arial" w:hAnsi="Arial" w:cs="Arial"/>
              </w:rPr>
              <w:t xml:space="preserve">a </w:t>
            </w:r>
            <w:r w:rsidR="00AF0729">
              <w:rPr>
                <w:rFonts w:ascii="Arial" w:hAnsi="Arial" w:cs="Arial"/>
              </w:rPr>
              <w:t xml:space="preserve"> LED </w:t>
            </w:r>
            <w:r w:rsidR="00AF0729">
              <w:rPr>
                <w:rFonts w:ascii="Arial" w:hAnsi="Arial" w:cs="Arial"/>
              </w:rPr>
              <w:t xml:space="preserve">stupce plavom </w:t>
            </w:r>
            <w:r w:rsidR="00AF4E74">
              <w:rPr>
                <w:rFonts w:ascii="Arial" w:hAnsi="Arial" w:cs="Arial"/>
              </w:rPr>
              <w:t>bojom</w:t>
            </w:r>
            <w:r w:rsidR="00070047">
              <w:rPr>
                <w:rFonts w:ascii="Arial" w:hAnsi="Arial" w:cs="Arial"/>
              </w:rPr>
              <w:t>.</w:t>
            </w:r>
            <w:r w:rsidR="00AF07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070047" w:rsidP="00AF0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Zid grafikona ispuni </w:t>
            </w:r>
            <w:proofErr w:type="spellStart"/>
            <w:r w:rsidR="00AF0729" w:rsidRPr="00AF0729">
              <w:rPr>
                <w:rFonts w:ascii="Arial" w:hAnsi="Arial" w:cs="Arial"/>
                <w:i/>
              </w:rPr>
              <w:t>ledenoplavom</w:t>
            </w:r>
            <w:proofErr w:type="spellEnd"/>
            <w:r>
              <w:rPr>
                <w:rFonts w:ascii="Arial" w:hAnsi="Arial" w:cs="Arial"/>
              </w:rPr>
              <w:t xml:space="preserve"> bojom.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Pr="00BC1D0F" w:rsidRDefault="00070047" w:rsidP="002531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Područje grafikona ispuni </w:t>
            </w:r>
            <w:r w:rsidR="0025315F">
              <w:rPr>
                <w:rFonts w:ascii="Arial" w:hAnsi="Arial" w:cs="Arial"/>
              </w:rPr>
              <w:t>svjetlom bojom lavande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>
        <w:trPr>
          <w:cantSplit/>
        </w:trPr>
        <w:tc>
          <w:tcPr>
            <w:tcW w:w="646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AB6992" w:rsidRDefault="0025315F" w:rsidP="002717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70047">
              <w:rPr>
                <w:rFonts w:ascii="Arial" w:hAnsi="Arial" w:cs="Arial"/>
              </w:rPr>
              <w:t xml:space="preserve">odručje grafikona obrubi </w:t>
            </w:r>
            <w:r>
              <w:rPr>
                <w:rFonts w:ascii="Arial" w:hAnsi="Arial" w:cs="Arial"/>
              </w:rPr>
              <w:t>zelenom</w:t>
            </w:r>
            <w:r w:rsidR="00070047">
              <w:rPr>
                <w:rFonts w:ascii="Arial" w:hAnsi="Arial" w:cs="Arial"/>
              </w:rPr>
              <w:t xml:space="preserve"> punom </w:t>
            </w:r>
            <w:r>
              <w:rPr>
                <w:rFonts w:ascii="Arial" w:hAnsi="Arial" w:cs="Arial"/>
              </w:rPr>
              <w:t>crtom debljine 3</w:t>
            </w:r>
            <w:r w:rsidR="004549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točke</w:t>
            </w:r>
            <w:r w:rsidR="00070047">
              <w:rPr>
                <w:rFonts w:ascii="Arial" w:hAnsi="Arial" w:cs="Arial"/>
              </w:rPr>
              <w:t>.</w:t>
            </w:r>
          </w:p>
          <w:p w:rsidR="00070047" w:rsidRPr="00BC1D0F" w:rsidRDefault="0025315F" w:rsidP="002717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445195F" wp14:editId="611868C4">
                  <wp:extent cx="2122227" cy="1473879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4846"/>
                          <a:stretch/>
                        </pic:blipFill>
                        <pic:spPr bwMode="auto">
                          <a:xfrm>
                            <a:off x="0" y="0"/>
                            <a:ext cx="2125515" cy="1476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2E5" w:rsidRPr="00BC1D0F">
        <w:trPr>
          <w:cantSplit/>
        </w:trPr>
        <w:tc>
          <w:tcPr>
            <w:tcW w:w="646" w:type="dxa"/>
          </w:tcPr>
          <w:p w:rsidR="007302E5" w:rsidRPr="00BC1D0F" w:rsidRDefault="007302E5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7302E5" w:rsidRPr="00BC1D0F" w:rsidRDefault="00CC262A" w:rsidP="009E4B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302E5" w:rsidRPr="00BC1D0F">
              <w:rPr>
                <w:rFonts w:ascii="Arial" w:hAnsi="Arial" w:cs="Arial"/>
              </w:rPr>
              <w:t xml:space="preserve">akon slajda </w:t>
            </w:r>
            <w:r w:rsidR="007302E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umetni</w:t>
            </w:r>
            <w:r w:rsidR="007302E5" w:rsidRPr="00BC1D0F">
              <w:rPr>
                <w:rFonts w:ascii="Arial" w:hAnsi="Arial" w:cs="Arial"/>
              </w:rPr>
              <w:t xml:space="preserve"> novi</w:t>
            </w:r>
            <w:r w:rsidR="007302E5">
              <w:rPr>
                <w:rFonts w:ascii="Arial" w:hAnsi="Arial" w:cs="Arial"/>
              </w:rPr>
              <w:t xml:space="preserve"> prazni </w:t>
            </w:r>
            <w:r>
              <w:rPr>
                <w:rFonts w:ascii="Arial" w:hAnsi="Arial" w:cs="Arial"/>
              </w:rPr>
              <w:t>slajd</w:t>
            </w:r>
            <w:r w:rsidR="007302E5"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7302E5" w:rsidRPr="00BC1D0F" w:rsidRDefault="007302E5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5CB6" w:rsidRPr="00BC1D0F">
        <w:trPr>
          <w:cantSplit/>
        </w:trPr>
        <w:tc>
          <w:tcPr>
            <w:tcW w:w="646" w:type="dxa"/>
          </w:tcPr>
          <w:p w:rsidR="00CC5CB6" w:rsidRPr="00BC1D0F" w:rsidRDefault="00CC5CB6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C5CB6" w:rsidRPr="00CC5CB6" w:rsidRDefault="007302E5" w:rsidP="0025315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Na slajd broj 5 umetni sliku iz gotove ga</w:t>
            </w:r>
            <w:r w:rsidR="00CC262A">
              <w:rPr>
                <w:rFonts w:ascii="Arial" w:hAnsi="Arial" w:cs="Arial"/>
              </w:rPr>
              <w:t>lerije slika koju</w:t>
            </w:r>
            <w:r>
              <w:rPr>
                <w:rFonts w:ascii="Arial" w:hAnsi="Arial" w:cs="Arial"/>
              </w:rPr>
              <w:t xml:space="preserve"> ćeš </w:t>
            </w:r>
            <w:r w:rsidR="00AC462D">
              <w:rPr>
                <w:rFonts w:ascii="Arial" w:hAnsi="Arial" w:cs="Arial"/>
              </w:rPr>
              <w:t xml:space="preserve">pronaći pod pojmom </w:t>
            </w:r>
            <w:r w:rsidRPr="00CC262A">
              <w:rPr>
                <w:rFonts w:ascii="Arial" w:hAnsi="Arial" w:cs="Arial"/>
              </w:rPr>
              <w:t>računalo</w:t>
            </w:r>
            <w:r>
              <w:rPr>
                <w:rFonts w:ascii="Arial" w:hAnsi="Arial" w:cs="Arial"/>
              </w:rPr>
              <w:t xml:space="preserve"> ili </w:t>
            </w:r>
            <w:r w:rsidRPr="00CC262A">
              <w:rPr>
                <w:rFonts w:ascii="Arial" w:hAnsi="Arial" w:cs="Arial"/>
              </w:rPr>
              <w:t>PC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F735CC">
              <w:rPr>
                <w:rFonts w:ascii="Arial" w:hAnsi="Arial" w:cs="Arial"/>
              </w:rPr>
              <w:t>Odaberi sliku</w:t>
            </w:r>
            <w:r>
              <w:rPr>
                <w:rFonts w:ascii="Arial" w:hAnsi="Arial" w:cs="Arial"/>
              </w:rPr>
              <w:t xml:space="preserve"> koja prikazuje LC</w:t>
            </w:r>
            <w:r w:rsidR="00CC262A">
              <w:rPr>
                <w:rFonts w:ascii="Arial" w:hAnsi="Arial" w:cs="Arial"/>
              </w:rPr>
              <w:t>D</w:t>
            </w:r>
            <w:r w:rsidR="0025315F">
              <w:rPr>
                <w:rFonts w:ascii="Arial" w:hAnsi="Arial" w:cs="Arial"/>
              </w:rPr>
              <w:t>, LED</w:t>
            </w:r>
            <w:r w:rsidR="00CC262A">
              <w:rPr>
                <w:rFonts w:ascii="Arial" w:hAnsi="Arial" w:cs="Arial"/>
              </w:rPr>
              <w:t xml:space="preserve"> i CRT monitor. Svaku sliku postavi </w:t>
            </w:r>
            <w:r w:rsidR="0025315F">
              <w:rPr>
                <w:rFonts w:ascii="Arial" w:hAnsi="Arial" w:cs="Arial"/>
              </w:rPr>
              <w:t>jednu do druge pri dnu slajda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CC5CB6" w:rsidRPr="00BC1D0F" w:rsidRDefault="00CC5CB6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5CB6" w:rsidRPr="00BC1D0F">
        <w:trPr>
          <w:cantSplit/>
        </w:trPr>
        <w:tc>
          <w:tcPr>
            <w:tcW w:w="646" w:type="dxa"/>
          </w:tcPr>
          <w:p w:rsidR="00CC5CB6" w:rsidRPr="00BC1D0F" w:rsidRDefault="00CC5CB6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C5CB6" w:rsidRPr="00BC1D0F" w:rsidRDefault="00CC262A" w:rsidP="009E4B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Rabeći </w:t>
            </w:r>
            <w:r w:rsidR="007302E5">
              <w:rPr>
                <w:rFonts w:ascii="Arial" w:hAnsi="Arial" w:cs="Arial"/>
              </w:rPr>
              <w:t xml:space="preserve">ukrasni tekst </w:t>
            </w:r>
            <w:r w:rsidR="007302E5" w:rsidRPr="00CC262A">
              <w:rPr>
                <w:rFonts w:ascii="Arial" w:hAnsi="Arial" w:cs="Arial"/>
                <w:i/>
              </w:rPr>
              <w:t>(WordArt)</w:t>
            </w:r>
            <w:r w:rsidR="007302E5" w:rsidRPr="00CC262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iznad svake slike na</w:t>
            </w:r>
            <w:r w:rsidR="007302E5">
              <w:rPr>
                <w:rFonts w:ascii="Arial" w:hAnsi="Arial" w:cs="Arial"/>
              </w:rPr>
              <w:t>piši nje</w:t>
            </w:r>
            <w:r>
              <w:rPr>
                <w:rFonts w:ascii="Arial" w:hAnsi="Arial" w:cs="Arial"/>
              </w:rPr>
              <w:t>zi</w:t>
            </w:r>
            <w:r w:rsidR="007302E5">
              <w:rPr>
                <w:rFonts w:ascii="Arial" w:hAnsi="Arial" w:cs="Arial"/>
              </w:rPr>
              <w:t>n naziv (</w:t>
            </w:r>
            <w:r w:rsidR="007302E5" w:rsidRPr="007302E5">
              <w:rPr>
                <w:rFonts w:ascii="Arial" w:hAnsi="Arial" w:cs="Arial"/>
                <w:b/>
                <w:i/>
              </w:rPr>
              <w:t>LCD</w:t>
            </w:r>
            <w:r w:rsidR="000E24F8">
              <w:rPr>
                <w:rFonts w:ascii="Arial" w:hAnsi="Arial" w:cs="Arial"/>
                <w:b/>
                <w:i/>
              </w:rPr>
              <w:t>, LED</w:t>
            </w:r>
            <w:r w:rsidR="007302E5">
              <w:rPr>
                <w:rFonts w:ascii="Arial" w:hAnsi="Arial" w:cs="Arial"/>
              </w:rPr>
              <w:t xml:space="preserve"> ili </w:t>
            </w:r>
            <w:r w:rsidR="007302E5" w:rsidRPr="007302E5">
              <w:rPr>
                <w:rFonts w:ascii="Arial" w:hAnsi="Arial" w:cs="Arial"/>
                <w:b/>
                <w:i/>
              </w:rPr>
              <w:t>CRT</w:t>
            </w:r>
            <w:r w:rsidR="007302E5">
              <w:rPr>
                <w:rFonts w:ascii="Arial" w:hAnsi="Arial" w:cs="Arial"/>
              </w:rPr>
              <w:t>).</w:t>
            </w:r>
          </w:p>
        </w:tc>
        <w:tc>
          <w:tcPr>
            <w:tcW w:w="1528" w:type="dxa"/>
            <w:vAlign w:val="center"/>
          </w:tcPr>
          <w:p w:rsidR="00CC5CB6" w:rsidRPr="00BC1D0F" w:rsidRDefault="00CC5CB6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5BB1" w:rsidRPr="00BC1D0F">
        <w:trPr>
          <w:cantSplit/>
        </w:trPr>
        <w:tc>
          <w:tcPr>
            <w:tcW w:w="646" w:type="dxa"/>
          </w:tcPr>
          <w:p w:rsidR="00DA5BB1" w:rsidRPr="00BC1D0F" w:rsidRDefault="00DA5BB1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DA5BB1" w:rsidRDefault="00CC262A" w:rsidP="009E4B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Rabeći traku Crtanje</w:t>
            </w:r>
            <w:r w:rsidR="00782C9E">
              <w:rPr>
                <w:rFonts w:ascii="Arial" w:hAnsi="Arial" w:cs="Arial"/>
              </w:rPr>
              <w:t xml:space="preserve"> i </w:t>
            </w:r>
            <w:r w:rsidR="005A19C8">
              <w:rPr>
                <w:rFonts w:ascii="Arial" w:hAnsi="Arial" w:cs="Arial"/>
              </w:rPr>
              <w:t>b</w:t>
            </w:r>
            <w:r w:rsidR="00782C9E">
              <w:rPr>
                <w:rFonts w:ascii="Arial" w:hAnsi="Arial" w:cs="Arial"/>
              </w:rPr>
              <w:t>ločnu strjelicu</w:t>
            </w:r>
            <w:r>
              <w:rPr>
                <w:rFonts w:ascii="Arial" w:hAnsi="Arial" w:cs="Arial"/>
              </w:rPr>
              <w:t>,</w:t>
            </w:r>
            <w:r w:rsidR="00782C9E">
              <w:rPr>
                <w:rFonts w:ascii="Arial" w:hAnsi="Arial" w:cs="Arial"/>
              </w:rPr>
              <w:t xml:space="preserve"> spoji nazive monitora s njihovom slikom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28" w:type="dxa"/>
            <w:vAlign w:val="center"/>
          </w:tcPr>
          <w:p w:rsidR="00DA5BB1" w:rsidRPr="00BC1D0F" w:rsidRDefault="00DA5BB1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5CB6" w:rsidRPr="00BC1D0F">
        <w:trPr>
          <w:cantSplit/>
        </w:trPr>
        <w:tc>
          <w:tcPr>
            <w:tcW w:w="646" w:type="dxa"/>
          </w:tcPr>
          <w:p w:rsidR="00CC5CB6" w:rsidRPr="00BC1D0F" w:rsidRDefault="00CC5CB6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C5CB6" w:rsidRPr="00BC1D0F" w:rsidRDefault="0031070E" w:rsidP="000E2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Strjelicu koja povezuje</w:t>
            </w:r>
            <w:r w:rsidR="000E24F8">
              <w:rPr>
                <w:rFonts w:ascii="Arial" w:hAnsi="Arial" w:cs="Arial"/>
              </w:rPr>
              <w:t xml:space="preserve"> LED</w:t>
            </w:r>
            <w:r>
              <w:rPr>
                <w:rFonts w:ascii="Arial" w:hAnsi="Arial" w:cs="Arial"/>
              </w:rPr>
              <w:t xml:space="preserve"> </w:t>
            </w:r>
            <w:r w:rsidR="000E24F8">
              <w:rPr>
                <w:rFonts w:ascii="Arial" w:hAnsi="Arial" w:cs="Arial"/>
              </w:rPr>
              <w:t>monitor s odgovarajućom slikom ispuni tekstom</w:t>
            </w:r>
            <w:r w:rsidR="000E24F8">
              <w:rPr>
                <w:rFonts w:ascii="Arial" w:hAnsi="Arial" w:cs="Arial"/>
              </w:rPr>
              <w:t xml:space="preserve"> </w:t>
            </w:r>
            <w:r w:rsidR="000E24F8" w:rsidRPr="000E24F8">
              <w:rPr>
                <w:rFonts w:ascii="Arial" w:hAnsi="Arial" w:cs="Arial"/>
                <w:b/>
                <w:i/>
              </w:rPr>
              <w:t>BUDUĆE VRIJEME</w:t>
            </w:r>
            <w:r w:rsidR="000E24F8">
              <w:rPr>
                <w:rFonts w:ascii="Arial" w:hAnsi="Arial" w:cs="Arial"/>
                <w:b/>
                <w:i/>
              </w:rPr>
              <w:t xml:space="preserve">, </w:t>
            </w:r>
            <w:r w:rsidR="000E24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LCD </w:t>
            </w:r>
            <w:r w:rsidR="000E24F8">
              <w:rPr>
                <w:rFonts w:ascii="Arial" w:hAnsi="Arial" w:cs="Arial"/>
              </w:rPr>
              <w:t xml:space="preserve">- </w:t>
            </w:r>
            <w:r w:rsidRPr="0031070E">
              <w:rPr>
                <w:rFonts w:ascii="Arial" w:hAnsi="Arial" w:cs="Arial"/>
                <w:b/>
                <w:i/>
              </w:rPr>
              <w:t>SADAŠNJE VRIJEME</w:t>
            </w:r>
            <w:r w:rsidR="00CC262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 strjelic</w:t>
            </w:r>
            <w:r w:rsidR="005A19C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koja spaja CRT</w:t>
            </w:r>
            <w:r w:rsidR="00CC262A">
              <w:rPr>
                <w:rFonts w:ascii="Arial" w:hAnsi="Arial" w:cs="Arial"/>
              </w:rPr>
              <w:t xml:space="preserve"> monitor</w:t>
            </w:r>
            <w:r w:rsidR="005A19C8">
              <w:rPr>
                <w:rFonts w:ascii="Arial" w:hAnsi="Arial" w:cs="Arial"/>
              </w:rPr>
              <w:t xml:space="preserve"> tekstom </w:t>
            </w:r>
            <w:r w:rsidRPr="0031070E">
              <w:rPr>
                <w:rFonts w:ascii="Arial" w:hAnsi="Arial" w:cs="Arial"/>
                <w:b/>
                <w:i/>
              </w:rPr>
              <w:t>PROŠLO</w:t>
            </w:r>
            <w:r>
              <w:rPr>
                <w:rFonts w:ascii="Arial" w:hAnsi="Arial" w:cs="Arial"/>
              </w:rPr>
              <w:t xml:space="preserve"> </w:t>
            </w:r>
            <w:r w:rsidRPr="0031070E">
              <w:rPr>
                <w:rFonts w:ascii="Arial" w:hAnsi="Arial" w:cs="Arial"/>
                <w:b/>
                <w:i/>
              </w:rPr>
              <w:t>VRIJEME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528" w:type="dxa"/>
            <w:vAlign w:val="center"/>
          </w:tcPr>
          <w:p w:rsidR="00CC5CB6" w:rsidRPr="00BC1D0F" w:rsidRDefault="00CC5CB6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5CB6" w:rsidRPr="00BC1D0F">
        <w:trPr>
          <w:cantSplit/>
        </w:trPr>
        <w:tc>
          <w:tcPr>
            <w:tcW w:w="646" w:type="dxa"/>
          </w:tcPr>
          <w:p w:rsidR="00CC5CB6" w:rsidRPr="00BC1D0F" w:rsidRDefault="00CC5CB6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31070E" w:rsidRDefault="0031070E" w:rsidP="00310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Postavi i rotiraj </w:t>
            </w:r>
            <w:r w:rsidR="005A19C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ločnu strjelicu tako da sav tekst unutar strjelica</w:t>
            </w:r>
            <w:r w:rsidR="00C10B60">
              <w:rPr>
                <w:rFonts w:ascii="Arial" w:hAnsi="Arial" w:cs="Arial"/>
              </w:rPr>
              <w:t xml:space="preserve"> bude</w:t>
            </w:r>
            <w:r>
              <w:rPr>
                <w:rFonts w:ascii="Arial" w:hAnsi="Arial" w:cs="Arial"/>
              </w:rPr>
              <w:t xml:space="preserve"> vidljiv.</w:t>
            </w:r>
          </w:p>
          <w:p w:rsidR="00CC5CB6" w:rsidRPr="00BC1D0F" w:rsidRDefault="00580E05" w:rsidP="009E4B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FC3B41F" wp14:editId="28F65BF1">
                  <wp:extent cx="2526797" cy="1783084"/>
                  <wp:effectExtent l="0" t="0" r="6985" b="762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797" cy="178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528" w:type="dxa"/>
            <w:vAlign w:val="center"/>
          </w:tcPr>
          <w:p w:rsidR="00CC5CB6" w:rsidRPr="00BC1D0F" w:rsidRDefault="00CC5CB6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5BB1" w:rsidRPr="00BC1D0F">
        <w:trPr>
          <w:cantSplit/>
        </w:trPr>
        <w:tc>
          <w:tcPr>
            <w:tcW w:w="646" w:type="dxa"/>
          </w:tcPr>
          <w:p w:rsidR="00DA5BB1" w:rsidRPr="00BC1D0F" w:rsidRDefault="00DA5BB1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DA5BB1" w:rsidRPr="00BC1D0F" w:rsidRDefault="0031070E" w:rsidP="009E4B65">
            <w:pPr>
              <w:spacing w:after="0" w:line="240" w:lineRule="auto"/>
              <w:rPr>
                <w:rFonts w:ascii="Arial" w:hAnsi="Arial" w:cs="Arial"/>
              </w:rPr>
            </w:pPr>
            <w:r w:rsidRPr="000F22E9">
              <w:rPr>
                <w:rFonts w:ascii="Arial" w:hAnsi="Arial" w:cs="Arial"/>
              </w:rPr>
              <w:t xml:space="preserve">Između svih </w:t>
            </w:r>
            <w:r>
              <w:rPr>
                <w:rFonts w:ascii="Arial" w:hAnsi="Arial" w:cs="Arial"/>
              </w:rPr>
              <w:t>slajdova</w:t>
            </w:r>
            <w:r w:rsidR="005A19C8">
              <w:rPr>
                <w:rFonts w:ascii="Arial" w:hAnsi="Arial" w:cs="Arial"/>
              </w:rPr>
              <w:t xml:space="preserve"> u prezentaciji postavi</w:t>
            </w:r>
            <w:r w:rsidRPr="000F22E9">
              <w:rPr>
                <w:rFonts w:ascii="Arial" w:hAnsi="Arial" w:cs="Arial"/>
              </w:rPr>
              <w:t xml:space="preserve"> n</w:t>
            </w:r>
            <w:r w:rsidR="005A19C8">
              <w:rPr>
                <w:rFonts w:ascii="Arial" w:hAnsi="Arial" w:cs="Arial"/>
              </w:rPr>
              <w:t>eki prijelazni efekt (prihvati</w:t>
            </w:r>
            <w:r w:rsidRPr="000F22E9">
              <w:rPr>
                <w:rFonts w:ascii="Arial" w:hAnsi="Arial" w:cs="Arial"/>
              </w:rPr>
              <w:t xml:space="preserve"> zadane postavke).</w:t>
            </w:r>
          </w:p>
        </w:tc>
        <w:tc>
          <w:tcPr>
            <w:tcW w:w="1528" w:type="dxa"/>
            <w:vAlign w:val="center"/>
          </w:tcPr>
          <w:p w:rsidR="00DA5BB1" w:rsidRPr="00BC1D0F" w:rsidRDefault="00DA5BB1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6A53" w:rsidRPr="00BC1D0F" w:rsidRDefault="007C6A53" w:rsidP="00DA5BB1"/>
    <w:sectPr w:rsidR="007C6A53" w:rsidRPr="00BC1D0F" w:rsidSect="00D9616A">
      <w:headerReference w:type="default" r:id="rId18"/>
      <w:footerReference w:type="default" r:id="rId19"/>
      <w:pgSz w:w="11906" w:h="16838"/>
      <w:pgMar w:top="1418" w:right="1134" w:bottom="1418" w:left="1418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DC" w:rsidRDefault="009D37DC" w:rsidP="00D9616A">
      <w:pPr>
        <w:spacing w:after="0" w:line="240" w:lineRule="auto"/>
      </w:pPr>
      <w:r>
        <w:separator/>
      </w:r>
    </w:p>
  </w:endnote>
  <w:endnote w:type="continuationSeparator" w:id="0">
    <w:p w:rsidR="009D37DC" w:rsidRDefault="009D37DC" w:rsidP="00D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5" w:rsidRDefault="009E5F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E05">
      <w:rPr>
        <w:noProof/>
      </w:rPr>
      <w:t>2</w:t>
    </w:r>
    <w:r>
      <w:fldChar w:fldCharType="end"/>
    </w:r>
  </w:p>
  <w:p w:rsidR="009E5F95" w:rsidRDefault="009E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DC" w:rsidRDefault="009D37DC" w:rsidP="00D9616A">
      <w:pPr>
        <w:spacing w:after="0" w:line="240" w:lineRule="auto"/>
      </w:pPr>
      <w:r>
        <w:separator/>
      </w:r>
    </w:p>
  </w:footnote>
  <w:footnote w:type="continuationSeparator" w:id="0">
    <w:p w:rsidR="009D37DC" w:rsidRDefault="009D37DC" w:rsidP="00D9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5" w:rsidRPr="001F6E3B" w:rsidRDefault="009E5F95" w:rsidP="001F6E3B">
    <w:pPr>
      <w:pBdr>
        <w:bottom w:val="single" w:sz="4" w:space="1" w:color="auto"/>
      </w:pBdr>
      <w:tabs>
        <w:tab w:val="center" w:pos="4536"/>
        <w:tab w:val="right" w:pos="9356"/>
      </w:tabs>
    </w:pPr>
    <w:r>
      <w:t>7</w:t>
    </w:r>
    <w:r w:rsidRPr="003A5563">
      <w:t xml:space="preserve">. razred </w:t>
    </w:r>
    <w:r>
      <w:tab/>
      <w:t xml:space="preserve">Izrada prezentacija - PowerPoint </w:t>
    </w:r>
    <w:r>
      <w:tab/>
    </w:r>
    <w:r>
      <w:rPr>
        <w:b/>
        <w:sz w:val="28"/>
        <w:szCs w:val="28"/>
      </w:rPr>
      <w:t>G</w:t>
    </w:r>
    <w:r w:rsidRPr="00FE7978">
      <w:rPr>
        <w:b/>
        <w:sz w:val="28"/>
        <w:szCs w:val="28"/>
      </w:rPr>
      <w:t>rupa</w:t>
    </w:r>
    <w:r>
      <w:rPr>
        <w:b/>
        <w:sz w:val="28"/>
        <w:szCs w:val="28"/>
      </w:rPr>
      <w:t xml:space="preserve"> A</w:t>
    </w:r>
  </w:p>
  <w:p w:rsidR="009E5F95" w:rsidRDefault="009E5F9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7B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5CE"/>
    <w:multiLevelType w:val="hybridMultilevel"/>
    <w:tmpl w:val="9E04A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1320"/>
    <w:multiLevelType w:val="hybridMultilevel"/>
    <w:tmpl w:val="B1C0B49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0E0B"/>
    <w:multiLevelType w:val="hybridMultilevel"/>
    <w:tmpl w:val="C05C14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4CA9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135B0"/>
    <w:multiLevelType w:val="multilevel"/>
    <w:tmpl w:val="5128D2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E2FE2"/>
    <w:multiLevelType w:val="hybridMultilevel"/>
    <w:tmpl w:val="60A2A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702FF"/>
    <w:multiLevelType w:val="hybridMultilevel"/>
    <w:tmpl w:val="E19A6D2C"/>
    <w:lvl w:ilvl="0" w:tplc="1256B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5"/>
    <w:rsid w:val="0001039B"/>
    <w:rsid w:val="00011DDC"/>
    <w:rsid w:val="000276E5"/>
    <w:rsid w:val="00032D46"/>
    <w:rsid w:val="000352EC"/>
    <w:rsid w:val="000426FB"/>
    <w:rsid w:val="00052B48"/>
    <w:rsid w:val="00054055"/>
    <w:rsid w:val="00060238"/>
    <w:rsid w:val="0006455F"/>
    <w:rsid w:val="000659A2"/>
    <w:rsid w:val="00065C6B"/>
    <w:rsid w:val="00070047"/>
    <w:rsid w:val="00075577"/>
    <w:rsid w:val="0007730C"/>
    <w:rsid w:val="0008441C"/>
    <w:rsid w:val="000860C0"/>
    <w:rsid w:val="00086995"/>
    <w:rsid w:val="00096E80"/>
    <w:rsid w:val="000A2D33"/>
    <w:rsid w:val="000C2F8F"/>
    <w:rsid w:val="000D7D81"/>
    <w:rsid w:val="000E0A50"/>
    <w:rsid w:val="000E24F8"/>
    <w:rsid w:val="000E4498"/>
    <w:rsid w:val="000E7186"/>
    <w:rsid w:val="000F601B"/>
    <w:rsid w:val="000F62BA"/>
    <w:rsid w:val="00103C4A"/>
    <w:rsid w:val="00130965"/>
    <w:rsid w:val="00141434"/>
    <w:rsid w:val="001633EA"/>
    <w:rsid w:val="00165879"/>
    <w:rsid w:val="00171229"/>
    <w:rsid w:val="00177BC3"/>
    <w:rsid w:val="00182875"/>
    <w:rsid w:val="00197939"/>
    <w:rsid w:val="001B4366"/>
    <w:rsid w:val="001B7D72"/>
    <w:rsid w:val="001E2A40"/>
    <w:rsid w:val="001F3C64"/>
    <w:rsid w:val="001F6E3B"/>
    <w:rsid w:val="00204F79"/>
    <w:rsid w:val="00223D0A"/>
    <w:rsid w:val="0025315F"/>
    <w:rsid w:val="002619F0"/>
    <w:rsid w:val="00263965"/>
    <w:rsid w:val="0027170A"/>
    <w:rsid w:val="0027476F"/>
    <w:rsid w:val="00283F4E"/>
    <w:rsid w:val="00290AE3"/>
    <w:rsid w:val="00293602"/>
    <w:rsid w:val="00297E5B"/>
    <w:rsid w:val="002A606C"/>
    <w:rsid w:val="002A6CAE"/>
    <w:rsid w:val="002A781F"/>
    <w:rsid w:val="002E6757"/>
    <w:rsid w:val="002F3F90"/>
    <w:rsid w:val="002F5DF4"/>
    <w:rsid w:val="0030507E"/>
    <w:rsid w:val="0031070E"/>
    <w:rsid w:val="00310D1C"/>
    <w:rsid w:val="00311715"/>
    <w:rsid w:val="00317A8E"/>
    <w:rsid w:val="00320D09"/>
    <w:rsid w:val="00321401"/>
    <w:rsid w:val="00336657"/>
    <w:rsid w:val="003549E2"/>
    <w:rsid w:val="00391628"/>
    <w:rsid w:val="003925E5"/>
    <w:rsid w:val="003958A8"/>
    <w:rsid w:val="003A0A40"/>
    <w:rsid w:val="003A0BA6"/>
    <w:rsid w:val="003A5563"/>
    <w:rsid w:val="003C0496"/>
    <w:rsid w:val="003C5DBA"/>
    <w:rsid w:val="003D284C"/>
    <w:rsid w:val="003E2AC4"/>
    <w:rsid w:val="00415D23"/>
    <w:rsid w:val="00417C93"/>
    <w:rsid w:val="004315EA"/>
    <w:rsid w:val="00433166"/>
    <w:rsid w:val="004427B7"/>
    <w:rsid w:val="00444BEB"/>
    <w:rsid w:val="004549D7"/>
    <w:rsid w:val="00462746"/>
    <w:rsid w:val="00471757"/>
    <w:rsid w:val="00471A65"/>
    <w:rsid w:val="00473010"/>
    <w:rsid w:val="0048438C"/>
    <w:rsid w:val="00496C8B"/>
    <w:rsid w:val="004A1DC6"/>
    <w:rsid w:val="004A67BE"/>
    <w:rsid w:val="004C546F"/>
    <w:rsid w:val="004E2B29"/>
    <w:rsid w:val="004E6D33"/>
    <w:rsid w:val="004F500D"/>
    <w:rsid w:val="004F685E"/>
    <w:rsid w:val="004F774B"/>
    <w:rsid w:val="00501068"/>
    <w:rsid w:val="00502F4C"/>
    <w:rsid w:val="00505BA1"/>
    <w:rsid w:val="005129B8"/>
    <w:rsid w:val="00515C97"/>
    <w:rsid w:val="00520D5E"/>
    <w:rsid w:val="00527012"/>
    <w:rsid w:val="00564F28"/>
    <w:rsid w:val="005701E0"/>
    <w:rsid w:val="005733D2"/>
    <w:rsid w:val="00580E05"/>
    <w:rsid w:val="005827A6"/>
    <w:rsid w:val="00596910"/>
    <w:rsid w:val="005A0661"/>
    <w:rsid w:val="005A19C8"/>
    <w:rsid w:val="005B74BC"/>
    <w:rsid w:val="005C55BA"/>
    <w:rsid w:val="005D1E81"/>
    <w:rsid w:val="005F39C5"/>
    <w:rsid w:val="005F449F"/>
    <w:rsid w:val="005F75D6"/>
    <w:rsid w:val="0061113E"/>
    <w:rsid w:val="006148A9"/>
    <w:rsid w:val="00617AD3"/>
    <w:rsid w:val="00620CD6"/>
    <w:rsid w:val="0063143B"/>
    <w:rsid w:val="00635FC3"/>
    <w:rsid w:val="00637EB5"/>
    <w:rsid w:val="00637FAE"/>
    <w:rsid w:val="0064607E"/>
    <w:rsid w:val="00666A78"/>
    <w:rsid w:val="00675C9F"/>
    <w:rsid w:val="006833A0"/>
    <w:rsid w:val="00683D54"/>
    <w:rsid w:val="00692E6E"/>
    <w:rsid w:val="00696478"/>
    <w:rsid w:val="006A442B"/>
    <w:rsid w:val="006A7A9C"/>
    <w:rsid w:val="006B7F3F"/>
    <w:rsid w:val="006C41D5"/>
    <w:rsid w:val="006D1D55"/>
    <w:rsid w:val="006D4387"/>
    <w:rsid w:val="006F091C"/>
    <w:rsid w:val="006F1095"/>
    <w:rsid w:val="007008B1"/>
    <w:rsid w:val="007112A9"/>
    <w:rsid w:val="00711561"/>
    <w:rsid w:val="00724C08"/>
    <w:rsid w:val="00726F0F"/>
    <w:rsid w:val="007302E5"/>
    <w:rsid w:val="007304E3"/>
    <w:rsid w:val="00730A08"/>
    <w:rsid w:val="0073181A"/>
    <w:rsid w:val="007376A2"/>
    <w:rsid w:val="00744F3B"/>
    <w:rsid w:val="007552D6"/>
    <w:rsid w:val="0075550B"/>
    <w:rsid w:val="0076313B"/>
    <w:rsid w:val="00771402"/>
    <w:rsid w:val="00782C9E"/>
    <w:rsid w:val="0079494C"/>
    <w:rsid w:val="007A463E"/>
    <w:rsid w:val="007A4B06"/>
    <w:rsid w:val="007B0BEE"/>
    <w:rsid w:val="007C04E0"/>
    <w:rsid w:val="007C6A53"/>
    <w:rsid w:val="007C7817"/>
    <w:rsid w:val="007D2EBC"/>
    <w:rsid w:val="007E0790"/>
    <w:rsid w:val="007E5315"/>
    <w:rsid w:val="00834C11"/>
    <w:rsid w:val="00834FB5"/>
    <w:rsid w:val="00844BAB"/>
    <w:rsid w:val="0085186F"/>
    <w:rsid w:val="00853BC0"/>
    <w:rsid w:val="008540A2"/>
    <w:rsid w:val="008601AA"/>
    <w:rsid w:val="008644F1"/>
    <w:rsid w:val="00871CDB"/>
    <w:rsid w:val="00872664"/>
    <w:rsid w:val="008768E1"/>
    <w:rsid w:val="008826E5"/>
    <w:rsid w:val="00882EC2"/>
    <w:rsid w:val="008848C3"/>
    <w:rsid w:val="00892CB3"/>
    <w:rsid w:val="008B0924"/>
    <w:rsid w:val="008B7753"/>
    <w:rsid w:val="008C3FAF"/>
    <w:rsid w:val="008C4CEB"/>
    <w:rsid w:val="008C610E"/>
    <w:rsid w:val="008F2C29"/>
    <w:rsid w:val="008F410F"/>
    <w:rsid w:val="008F45EE"/>
    <w:rsid w:val="00910496"/>
    <w:rsid w:val="009114FF"/>
    <w:rsid w:val="0093440A"/>
    <w:rsid w:val="00936FE9"/>
    <w:rsid w:val="009455F1"/>
    <w:rsid w:val="0098020C"/>
    <w:rsid w:val="00980E72"/>
    <w:rsid w:val="00996344"/>
    <w:rsid w:val="009A25C7"/>
    <w:rsid w:val="009A5B6E"/>
    <w:rsid w:val="009C233C"/>
    <w:rsid w:val="009C3BA9"/>
    <w:rsid w:val="009C6AB6"/>
    <w:rsid w:val="009D37DC"/>
    <w:rsid w:val="009E45F1"/>
    <w:rsid w:val="009E4B65"/>
    <w:rsid w:val="009E5F95"/>
    <w:rsid w:val="009E6430"/>
    <w:rsid w:val="009F0BAA"/>
    <w:rsid w:val="00A00EB2"/>
    <w:rsid w:val="00A06535"/>
    <w:rsid w:val="00A159C0"/>
    <w:rsid w:val="00A26A80"/>
    <w:rsid w:val="00A36353"/>
    <w:rsid w:val="00A40CD7"/>
    <w:rsid w:val="00A44D61"/>
    <w:rsid w:val="00A4618B"/>
    <w:rsid w:val="00A51DFF"/>
    <w:rsid w:val="00A66E04"/>
    <w:rsid w:val="00A7315B"/>
    <w:rsid w:val="00A801B9"/>
    <w:rsid w:val="00A8512D"/>
    <w:rsid w:val="00A970F5"/>
    <w:rsid w:val="00AA0AEA"/>
    <w:rsid w:val="00AA0FB5"/>
    <w:rsid w:val="00AB12EE"/>
    <w:rsid w:val="00AB6976"/>
    <w:rsid w:val="00AB6992"/>
    <w:rsid w:val="00AC312E"/>
    <w:rsid w:val="00AC462D"/>
    <w:rsid w:val="00AE1A93"/>
    <w:rsid w:val="00AF0729"/>
    <w:rsid w:val="00AF2BE6"/>
    <w:rsid w:val="00AF34E3"/>
    <w:rsid w:val="00AF4E74"/>
    <w:rsid w:val="00B06A96"/>
    <w:rsid w:val="00B314CF"/>
    <w:rsid w:val="00B359AA"/>
    <w:rsid w:val="00B43A68"/>
    <w:rsid w:val="00B45D41"/>
    <w:rsid w:val="00B71CD8"/>
    <w:rsid w:val="00B82FBE"/>
    <w:rsid w:val="00B842FE"/>
    <w:rsid w:val="00B951B4"/>
    <w:rsid w:val="00BA7E59"/>
    <w:rsid w:val="00BB0ABE"/>
    <w:rsid w:val="00BB1E88"/>
    <w:rsid w:val="00BC1D0F"/>
    <w:rsid w:val="00BE5EC9"/>
    <w:rsid w:val="00C034F3"/>
    <w:rsid w:val="00C046F2"/>
    <w:rsid w:val="00C10B60"/>
    <w:rsid w:val="00C21702"/>
    <w:rsid w:val="00C26443"/>
    <w:rsid w:val="00C300E9"/>
    <w:rsid w:val="00C3233A"/>
    <w:rsid w:val="00C34AEA"/>
    <w:rsid w:val="00C452A3"/>
    <w:rsid w:val="00C60C2A"/>
    <w:rsid w:val="00C64507"/>
    <w:rsid w:val="00C67686"/>
    <w:rsid w:val="00C75828"/>
    <w:rsid w:val="00C82125"/>
    <w:rsid w:val="00C838CA"/>
    <w:rsid w:val="00C8655A"/>
    <w:rsid w:val="00C92427"/>
    <w:rsid w:val="00C93F7B"/>
    <w:rsid w:val="00C953D9"/>
    <w:rsid w:val="00C96949"/>
    <w:rsid w:val="00CA35E7"/>
    <w:rsid w:val="00CB7DAD"/>
    <w:rsid w:val="00CC03C2"/>
    <w:rsid w:val="00CC262A"/>
    <w:rsid w:val="00CC5CB6"/>
    <w:rsid w:val="00CC7981"/>
    <w:rsid w:val="00D01822"/>
    <w:rsid w:val="00D04F16"/>
    <w:rsid w:val="00D2249A"/>
    <w:rsid w:val="00D22832"/>
    <w:rsid w:val="00D370B0"/>
    <w:rsid w:val="00D4072B"/>
    <w:rsid w:val="00D473F7"/>
    <w:rsid w:val="00D50107"/>
    <w:rsid w:val="00D757B8"/>
    <w:rsid w:val="00D75BE8"/>
    <w:rsid w:val="00D80945"/>
    <w:rsid w:val="00D84A78"/>
    <w:rsid w:val="00D9616A"/>
    <w:rsid w:val="00DA5BB1"/>
    <w:rsid w:val="00DC6866"/>
    <w:rsid w:val="00DC6988"/>
    <w:rsid w:val="00DD715C"/>
    <w:rsid w:val="00DE204E"/>
    <w:rsid w:val="00DF4EDA"/>
    <w:rsid w:val="00E035BC"/>
    <w:rsid w:val="00E278F5"/>
    <w:rsid w:val="00E338B4"/>
    <w:rsid w:val="00E352A8"/>
    <w:rsid w:val="00E46AA5"/>
    <w:rsid w:val="00E56F9E"/>
    <w:rsid w:val="00E653C9"/>
    <w:rsid w:val="00E7272C"/>
    <w:rsid w:val="00E930AC"/>
    <w:rsid w:val="00E9369A"/>
    <w:rsid w:val="00E975B3"/>
    <w:rsid w:val="00EA57A8"/>
    <w:rsid w:val="00EB251C"/>
    <w:rsid w:val="00EB4675"/>
    <w:rsid w:val="00EC4531"/>
    <w:rsid w:val="00ED2678"/>
    <w:rsid w:val="00EE19FF"/>
    <w:rsid w:val="00F111C3"/>
    <w:rsid w:val="00F1305D"/>
    <w:rsid w:val="00F237A0"/>
    <w:rsid w:val="00F3671F"/>
    <w:rsid w:val="00F4712A"/>
    <w:rsid w:val="00F55827"/>
    <w:rsid w:val="00F57D5A"/>
    <w:rsid w:val="00F63545"/>
    <w:rsid w:val="00F6650B"/>
    <w:rsid w:val="00F72BFA"/>
    <w:rsid w:val="00F80979"/>
    <w:rsid w:val="00F85D6B"/>
    <w:rsid w:val="00F86DB6"/>
    <w:rsid w:val="00FA24A0"/>
    <w:rsid w:val="00FB5E2D"/>
    <w:rsid w:val="00FB713C"/>
    <w:rsid w:val="00FC056F"/>
    <w:rsid w:val="00FC46BB"/>
    <w:rsid w:val="00FD097D"/>
    <w:rsid w:val="00FD6BEF"/>
    <w:rsid w:val="00FE02B5"/>
    <w:rsid w:val="00FE0D20"/>
    <w:rsid w:val="00FE3CAB"/>
    <w:rsid w:val="00FE49C0"/>
    <w:rsid w:val="00FE4F2C"/>
    <w:rsid w:val="00FE7025"/>
    <w:rsid w:val="00FE7978"/>
    <w:rsid w:val="00FF47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character" w:styleId="Referencakomentara">
    <w:name w:val="annotation reference"/>
    <w:basedOn w:val="Zadanifontodlomka"/>
    <w:semiHidden/>
    <w:rsid w:val="00D50107"/>
    <w:rPr>
      <w:sz w:val="16"/>
      <w:szCs w:val="16"/>
    </w:rPr>
  </w:style>
  <w:style w:type="paragraph" w:styleId="Tekstkomentara">
    <w:name w:val="annotation text"/>
    <w:basedOn w:val="Normal"/>
    <w:semiHidden/>
    <w:rsid w:val="00D501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D50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character" w:styleId="Referencakomentara">
    <w:name w:val="annotation reference"/>
    <w:basedOn w:val="Zadanifontodlomka"/>
    <w:semiHidden/>
    <w:rsid w:val="00D50107"/>
    <w:rPr>
      <w:sz w:val="16"/>
      <w:szCs w:val="16"/>
    </w:rPr>
  </w:style>
  <w:style w:type="paragraph" w:styleId="Tekstkomentara">
    <w:name w:val="annotation text"/>
    <w:basedOn w:val="Normal"/>
    <w:semiHidden/>
    <w:rsid w:val="00D501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D50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 nastavniku: </vt:lpstr>
    </vt:vector>
  </TitlesOfParts>
  <Company>Skola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nastavniku:</dc:title>
  <dc:creator>PC_01</dc:creator>
  <cp:lastModifiedBy>Silvana</cp:lastModifiedBy>
  <cp:revision>3</cp:revision>
  <dcterms:created xsi:type="dcterms:W3CDTF">2014-08-16T07:29:00Z</dcterms:created>
  <dcterms:modified xsi:type="dcterms:W3CDTF">2014-08-16T12:43:00Z</dcterms:modified>
</cp:coreProperties>
</file>