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CD1A40">
        <w:rPr>
          <w:rFonts w:ascii="Times New Roman" w:hAnsi="Times New Roman" w:cs="Times New Roman"/>
          <w:sz w:val="24"/>
          <w:szCs w:val="24"/>
        </w:rPr>
        <w:t>-01/</w:t>
      </w:r>
      <w:r w:rsidR="006935EA">
        <w:rPr>
          <w:rFonts w:ascii="Times New Roman" w:hAnsi="Times New Roman" w:cs="Times New Roman"/>
          <w:sz w:val="24"/>
          <w:szCs w:val="24"/>
        </w:rPr>
        <w:t>03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2121-18-03-21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6935EA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DE1ECC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6935EA">
        <w:rPr>
          <w:rFonts w:ascii="Times New Roman" w:hAnsi="Times New Roman" w:cs="Times New Roman"/>
          <w:sz w:val="24"/>
          <w:szCs w:val="24"/>
        </w:rPr>
        <w:t>2.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6935EA">
        <w:rPr>
          <w:rFonts w:ascii="Times New Roman" w:hAnsi="Times New Roman" w:cs="Times New Roman"/>
          <w:sz w:val="24"/>
          <w:szCs w:val="24"/>
        </w:rPr>
        <w:t>održati 31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6935EA">
        <w:rPr>
          <w:rFonts w:ascii="Times New Roman" w:hAnsi="Times New Roman" w:cs="Times New Roman"/>
          <w:sz w:val="24"/>
          <w:szCs w:val="24"/>
        </w:rPr>
        <w:t>kolovoza</w:t>
      </w:r>
      <w:r w:rsidR="00B02BCC">
        <w:rPr>
          <w:rFonts w:ascii="Times New Roman" w:hAnsi="Times New Roman" w:cs="Times New Roman"/>
          <w:sz w:val="24"/>
          <w:szCs w:val="24"/>
        </w:rPr>
        <w:t xml:space="preserve"> 2021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6935EA">
        <w:rPr>
          <w:rFonts w:ascii="Times New Roman" w:hAnsi="Times New Roman" w:cs="Times New Roman"/>
          <w:sz w:val="24"/>
          <w:szCs w:val="24"/>
        </w:rPr>
        <w:t>utorak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6935EA">
        <w:rPr>
          <w:rFonts w:ascii="Times New Roman" w:hAnsi="Times New Roman" w:cs="Times New Roman"/>
          <w:sz w:val="24"/>
          <w:szCs w:val="24"/>
        </w:rPr>
        <w:t>12</w:t>
      </w:r>
      <w:r w:rsidR="00A4199D">
        <w:rPr>
          <w:rFonts w:ascii="Times New Roman" w:hAnsi="Times New Roman" w:cs="Times New Roman"/>
          <w:sz w:val="24"/>
          <w:szCs w:val="24"/>
        </w:rPr>
        <w:t>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Pr="000B5142" w:rsidRDefault="000B5142" w:rsidP="000B514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>
        <w:rPr>
          <w:rFonts w:ascii="Times New Roman" w:hAnsi="Times New Roman" w:cs="Times New Roman"/>
          <w:sz w:val="24"/>
          <w:szCs w:val="24"/>
        </w:rPr>
        <w:t xml:space="preserve"> konstituirajuće sjednice Školskog odbora Osnovne škole Drenje, Drenje</w:t>
      </w:r>
    </w:p>
    <w:p w:rsidR="006935EA" w:rsidRDefault="006935EA" w:rsidP="006935E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na neodređeno puno radno vrijeme</w:t>
      </w:r>
    </w:p>
    <w:p w:rsidR="00596078" w:rsidRPr="00974850" w:rsidRDefault="00596078" w:rsidP="006935E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Pr="006935EA" w:rsidRDefault="00DD7B4E" w:rsidP="006935EA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484E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0B4839"/>
    <w:rsid w:val="000B5142"/>
    <w:rsid w:val="001740CA"/>
    <w:rsid w:val="001C7D86"/>
    <w:rsid w:val="002B7524"/>
    <w:rsid w:val="00430DEB"/>
    <w:rsid w:val="0052760A"/>
    <w:rsid w:val="00596078"/>
    <w:rsid w:val="005B172D"/>
    <w:rsid w:val="005B3BA8"/>
    <w:rsid w:val="005C4B3A"/>
    <w:rsid w:val="006935EA"/>
    <w:rsid w:val="006970EB"/>
    <w:rsid w:val="007062E4"/>
    <w:rsid w:val="00723B73"/>
    <w:rsid w:val="008921AC"/>
    <w:rsid w:val="00925086"/>
    <w:rsid w:val="00955419"/>
    <w:rsid w:val="00974850"/>
    <w:rsid w:val="009C6AC0"/>
    <w:rsid w:val="00A4199D"/>
    <w:rsid w:val="00B02BCC"/>
    <w:rsid w:val="00B24322"/>
    <w:rsid w:val="00C50EF3"/>
    <w:rsid w:val="00CC224B"/>
    <w:rsid w:val="00CD1A40"/>
    <w:rsid w:val="00D0183F"/>
    <w:rsid w:val="00D324E0"/>
    <w:rsid w:val="00D71DAE"/>
    <w:rsid w:val="00DD2BF9"/>
    <w:rsid w:val="00DD7B4E"/>
    <w:rsid w:val="00DE1ECC"/>
    <w:rsid w:val="00E05BD0"/>
    <w:rsid w:val="00E3336F"/>
    <w:rsid w:val="00E926CB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ED09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cp:lastPrinted>2021-08-27T09:37:00Z</cp:lastPrinted>
  <dcterms:created xsi:type="dcterms:W3CDTF">2020-11-13T10:54:00Z</dcterms:created>
  <dcterms:modified xsi:type="dcterms:W3CDTF">2022-03-15T08:49:00Z</dcterms:modified>
</cp:coreProperties>
</file>